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Ulises Furukawa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Riesco Lautaro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Belén Almada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Martina Bilbao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Rubí Tasat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Catalina Ferrari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Julieta Azar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Ariadna Rojas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